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6A" w:rsidRPr="00EE3A72" w:rsidRDefault="00EE3A72" w:rsidP="00EE3A72">
      <w:pPr>
        <w:jc w:val="center"/>
        <w:rPr>
          <w:sz w:val="32"/>
          <w:szCs w:val="32"/>
        </w:rPr>
      </w:pPr>
      <w:bookmarkStart w:id="0" w:name="_GoBack"/>
      <w:bookmarkEnd w:id="0"/>
      <w:r w:rsidRPr="00EE3A72">
        <w:rPr>
          <w:sz w:val="32"/>
          <w:szCs w:val="32"/>
        </w:rPr>
        <w:t>The Spread of Knowledge</w:t>
      </w:r>
    </w:p>
    <w:p w:rsidR="00EE3A72" w:rsidRPr="00EE3A72" w:rsidRDefault="00EE3A72">
      <w:pPr>
        <w:rPr>
          <w:sz w:val="24"/>
          <w:szCs w:val="24"/>
        </w:rPr>
      </w:pPr>
      <w:r w:rsidRPr="00EE3A72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3A72">
        <w:rPr>
          <w:sz w:val="24"/>
          <w:szCs w:val="24"/>
        </w:rPr>
        <w:t>Class:</w:t>
      </w:r>
      <w:r>
        <w:rPr>
          <w:sz w:val="24"/>
          <w:szCs w:val="24"/>
        </w:rPr>
        <w:br/>
      </w:r>
    </w:p>
    <w:p w:rsidR="00EE3A72" w:rsidRPr="00EE3A72" w:rsidRDefault="00EE3A72">
      <w:r>
        <w:rPr>
          <w:u w:val="single"/>
        </w:rPr>
        <w:t>Muslims and Other Peoples Influence the Renaissance</w:t>
      </w:r>
    </w:p>
    <w:p w:rsidR="00EE3A72" w:rsidRDefault="00EE3A72">
      <w:r>
        <w:t>1. What kind of scientific and cultural advancements did the Muslims make in the Middle Ages?</w:t>
      </w:r>
    </w:p>
    <w:p w:rsidR="00EE3A72" w:rsidRDefault="00EE3A72"/>
    <w:p w:rsidR="00EE3A72" w:rsidRDefault="00EE3A72"/>
    <w:p w:rsidR="00876782" w:rsidRDefault="00876782"/>
    <w:p w:rsidR="00EE3A72" w:rsidRDefault="00EE3A72"/>
    <w:p w:rsidR="00EE3A72" w:rsidRDefault="00EE3A72">
      <w:r>
        <w:t>2. What did the Europeans learn from their contact with China?</w:t>
      </w:r>
    </w:p>
    <w:p w:rsidR="00EE3A72" w:rsidRDefault="00EE3A72"/>
    <w:p w:rsidR="00EE3A72" w:rsidRDefault="00EE3A72"/>
    <w:p w:rsidR="00EE3A72" w:rsidRDefault="00EE3A72">
      <w:r>
        <w:t>3. How did ideas from regions outside of Europe influence the Renaissance?</w:t>
      </w:r>
    </w:p>
    <w:p w:rsidR="00EE3A72" w:rsidRDefault="00EE3A72"/>
    <w:p w:rsidR="00EE3A72" w:rsidRDefault="00EE3A72"/>
    <w:p w:rsidR="00EE3A72" w:rsidRDefault="00EE3A72"/>
    <w:p w:rsidR="00EE3A72" w:rsidRDefault="00EE3A72">
      <w:r>
        <w:rPr>
          <w:u w:val="single"/>
        </w:rPr>
        <w:t>The Renaissance Spreads Beyond Italy</w:t>
      </w:r>
    </w:p>
    <w:p w:rsidR="00EE3A72" w:rsidRDefault="00876782">
      <w:r>
        <w:t>4</w:t>
      </w:r>
      <w:r w:rsidR="00EE3A72">
        <w:t>. How did the Renaissance spread throughout Europe?  Identify three ways; one from each paragraph.</w:t>
      </w:r>
    </w:p>
    <w:p w:rsidR="00EE3A72" w:rsidRDefault="00EE3A72"/>
    <w:p w:rsidR="00EE3A72" w:rsidRDefault="00EE3A72"/>
    <w:p w:rsidR="00EE3A72" w:rsidRDefault="00EE3A72"/>
    <w:p w:rsidR="00876782" w:rsidRDefault="00876782"/>
    <w:p w:rsidR="00876782" w:rsidRDefault="00876782"/>
    <w:p w:rsidR="00EE3A72" w:rsidRDefault="00EE3A72"/>
    <w:p w:rsidR="00876782" w:rsidRDefault="00876782">
      <w:pPr>
        <w:rPr>
          <w:u w:val="single"/>
        </w:rPr>
      </w:pPr>
    </w:p>
    <w:p w:rsidR="00EE3A72" w:rsidRDefault="00EE3A72">
      <w:r>
        <w:rPr>
          <w:u w:val="single"/>
        </w:rPr>
        <w:t>A Growing Idea</w:t>
      </w:r>
    </w:p>
    <w:p w:rsidR="00EE3A72" w:rsidRDefault="00876782">
      <w:r>
        <w:t>5</w:t>
      </w:r>
      <w:r w:rsidR="00EE3A72">
        <w:t>. Who invented the printing press?</w:t>
      </w:r>
    </w:p>
    <w:p w:rsidR="00EE3A72" w:rsidRDefault="00EE3A72"/>
    <w:p w:rsidR="00EE3A72" w:rsidRDefault="00876782">
      <w:r>
        <w:t>6</w:t>
      </w:r>
      <w:r w:rsidR="00EE3A72">
        <w:t>. How did the ideas of the Renaissance continue to spread and grow?</w:t>
      </w:r>
    </w:p>
    <w:sectPr w:rsidR="00EE3A72" w:rsidSect="00B7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72"/>
    <w:rsid w:val="002C75B8"/>
    <w:rsid w:val="00876782"/>
    <w:rsid w:val="00A5426A"/>
    <w:rsid w:val="00B7466E"/>
    <w:rsid w:val="00DB6CBA"/>
    <w:rsid w:val="00EE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2DE9B-A065-46E5-ACCB-86CAE291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Piqua City Schools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2019-04-08T16:45:00Z</dcterms:created>
  <dcterms:modified xsi:type="dcterms:W3CDTF">2019-04-08T16:45:00Z</dcterms:modified>
</cp:coreProperties>
</file>